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709DE" w14:textId="35ECAFA7" w:rsidR="004557A7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Arbeidsvarsling </w:t>
      </w:r>
      <w:r w:rsidR="00476AC9">
        <w:rPr>
          <w:sz w:val="28"/>
          <w:szCs w:val="28"/>
        </w:rPr>
        <w:t xml:space="preserve">og gravesøknad </w:t>
      </w:r>
      <w:r w:rsidRPr="000203A5">
        <w:rPr>
          <w:sz w:val="28"/>
          <w:szCs w:val="28"/>
        </w:rPr>
        <w:t>for graving i kommunens grunn.</w:t>
      </w:r>
    </w:p>
    <w:p w14:paraId="5E22E11E" w14:textId="005998A2" w:rsidR="000203A5" w:rsidRDefault="000203A5">
      <w:r>
        <w:t>Gravesøknad og arbeidsvarslingsplanen blir også sendt til Agder fylkeskommune og Statens vegvesen i forbindelse med graving og arbeidsvarsling i Storgata og Jernbanegata.</w:t>
      </w:r>
    </w:p>
    <w:p w14:paraId="041450E8" w14:textId="77777777" w:rsidR="000203A5" w:rsidRDefault="000203A5"/>
    <w:p w14:paraId="5EDB5B65" w14:textId="5E51C0B0" w:rsidR="000203A5" w:rsidRPr="000203A5" w:rsidRDefault="000203A5">
      <w:pPr>
        <w:rPr>
          <w:sz w:val="28"/>
          <w:szCs w:val="28"/>
        </w:rPr>
      </w:pPr>
      <w:r w:rsidRPr="000203A5">
        <w:rPr>
          <w:sz w:val="28"/>
          <w:szCs w:val="28"/>
        </w:rPr>
        <w:t xml:space="preserve">Fase </w:t>
      </w:r>
      <w:r w:rsidR="00476AC9">
        <w:rPr>
          <w:sz w:val="28"/>
          <w:szCs w:val="28"/>
        </w:rPr>
        <w:t>2</w:t>
      </w:r>
    </w:p>
    <w:p w14:paraId="4A3C115C" w14:textId="115A9520" w:rsidR="000203A5" w:rsidRDefault="00476AC9">
      <w:r>
        <w:rPr>
          <w:noProof/>
        </w:rPr>
        <w:drawing>
          <wp:inline distT="0" distB="0" distL="0" distR="0" wp14:anchorId="5B17A019" wp14:editId="4025AC1C">
            <wp:extent cx="5760720" cy="5624195"/>
            <wp:effectExtent l="0" t="0" r="0" b="0"/>
            <wp:docPr id="663410941" name="Bilde 2" descr="Et bilde som inneholder kart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10941" name="Bilde 2" descr="Et bilde som inneholder kart, tekst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3A5"/>
    <w:rsid w:val="000203A5"/>
    <w:rsid w:val="00356D04"/>
    <w:rsid w:val="004557A7"/>
    <w:rsid w:val="00476AC9"/>
    <w:rsid w:val="00AF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DB684"/>
  <w15:chartTrackingRefBased/>
  <w15:docId w15:val="{32667CF6-E131-49FE-9F2A-909BA7AA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Arild Kristiansen</dc:creator>
  <cp:keywords/>
  <dc:description/>
  <cp:lastModifiedBy>Arild Kristiansen</cp:lastModifiedBy>
  <cp:revision>3</cp:revision>
  <dcterms:created xsi:type="dcterms:W3CDTF">2023-08-30T10:10:00Z</dcterms:created>
  <dcterms:modified xsi:type="dcterms:W3CDTF">2023-08-30T10:12:00Z</dcterms:modified>
</cp:coreProperties>
</file>